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C9C63" w14:textId="77777777" w:rsidR="00DB2541" w:rsidRDefault="00DB2541">
      <w:r>
        <w:t>[Date]</w:t>
      </w:r>
    </w:p>
    <w:p w14:paraId="4F787069" w14:textId="77777777" w:rsidR="00DB2541" w:rsidRDefault="00DB2541"/>
    <w:p w14:paraId="5A7D3BF1" w14:textId="77777777" w:rsidR="00DB2541" w:rsidRDefault="00DB2541"/>
    <w:p w14:paraId="1171778D" w14:textId="77777777" w:rsidR="00DB2541" w:rsidRDefault="00DB2541">
      <w:r>
        <w:t>[Name]</w:t>
      </w:r>
    </w:p>
    <w:p w14:paraId="49041E62" w14:textId="77777777" w:rsidR="00DB2541" w:rsidRDefault="00DB2541">
      <w:r>
        <w:t>[Mailing Address]</w:t>
      </w:r>
    </w:p>
    <w:p w14:paraId="3E0E7E5A" w14:textId="77777777" w:rsidR="00DB2541" w:rsidRDefault="00DB2541"/>
    <w:p w14:paraId="4D1219FC" w14:textId="77777777" w:rsidR="00DB2541" w:rsidRDefault="00DB2541">
      <w:r>
        <w:t>Dear [Name]:</w:t>
      </w:r>
    </w:p>
    <w:p w14:paraId="4A7BC9D7" w14:textId="77777777" w:rsidR="00DB2541" w:rsidRDefault="00DB2541"/>
    <w:p w14:paraId="09FB0929" w14:textId="2807E9E2" w:rsidR="00DB2541" w:rsidRDefault="00F71BB1">
      <w:r>
        <w:t>This is a formal</w:t>
      </w:r>
      <w:r w:rsidR="00DB2541">
        <w:t xml:space="preserve"> offer </w:t>
      </w:r>
      <w:r>
        <w:t>for</w:t>
      </w:r>
      <w:r w:rsidR="00DB2541">
        <w:t xml:space="preserve"> the position of postd</w:t>
      </w:r>
      <w:r w:rsidR="005432DF">
        <w:t xml:space="preserve">octoral fellow </w:t>
      </w:r>
      <w:r w:rsidR="00DB2541">
        <w:t xml:space="preserve">at Colorado State University effective </w:t>
      </w:r>
      <w:r w:rsidR="00DB2541">
        <w:softHyphen/>
      </w:r>
      <w:r w:rsidR="00DB2541">
        <w:softHyphen/>
      </w:r>
      <w:r w:rsidR="00DB2541">
        <w:softHyphen/>
      </w:r>
      <w:r w:rsidR="00DB2541">
        <w:softHyphen/>
      </w:r>
      <w:r w:rsidR="00DB2541">
        <w:softHyphen/>
      </w:r>
      <w:r w:rsidR="00DB2541">
        <w:softHyphen/>
      </w:r>
      <w:r w:rsidR="00DB2541">
        <w:softHyphen/>
      </w:r>
      <w:r w:rsidR="00DB2541">
        <w:softHyphen/>
      </w:r>
      <w:r w:rsidR="00DB2541">
        <w:softHyphen/>
      </w:r>
      <w:r w:rsidR="00DB2541">
        <w:softHyphen/>
      </w:r>
      <w:r w:rsidR="00DB2541">
        <w:softHyphen/>
      </w:r>
      <w:r w:rsidR="00DB2541">
        <w:softHyphen/>
      </w:r>
      <w:r w:rsidR="00DB2541">
        <w:softHyphen/>
      </w:r>
      <w:r w:rsidR="00DB2541">
        <w:softHyphen/>
      </w:r>
      <w:r w:rsidR="00DB2541">
        <w:softHyphen/>
      </w:r>
      <w:r w:rsidR="00DB2541">
        <w:softHyphen/>
      </w:r>
      <w:r w:rsidR="00DB2541">
        <w:softHyphen/>
      </w:r>
      <w:r w:rsidR="00DB2541">
        <w:softHyphen/>
      </w:r>
      <w:r w:rsidR="00DB2541">
        <w:softHyphen/>
      </w:r>
      <w:r w:rsidR="00DB2541">
        <w:softHyphen/>
        <w:t xml:space="preserve">______________.  </w:t>
      </w:r>
      <w:r w:rsidR="00524B1E">
        <w:t xml:space="preserve">This offer is contingent upon you having completed all the requirements for a Ph.D. before beginning this appointment.  </w:t>
      </w:r>
      <w:r w:rsidR="00DB2541">
        <w:t xml:space="preserve">This offer has the approval of </w:t>
      </w:r>
      <w:r w:rsidR="0020373E">
        <w:t xml:space="preserve">the </w:t>
      </w:r>
      <w:r w:rsidR="00DB2541">
        <w:t>Provost</w:t>
      </w:r>
      <w:r w:rsidR="00AC06E9">
        <w:t xml:space="preserve"> and Executive Vice President</w:t>
      </w:r>
      <w:r w:rsidR="00012CFE">
        <w:t>,</w:t>
      </w:r>
      <w:r w:rsidR="00DB2541">
        <w:t xml:space="preserve"> </w:t>
      </w:r>
      <w:r w:rsidR="005C4E13">
        <w:t>Marion K. Underwood</w:t>
      </w:r>
      <w:r w:rsidR="00DB2541">
        <w:t>, acting unde</w:t>
      </w:r>
      <w:r w:rsidR="00CE7334">
        <w:t>r the authority delegated to her</w:t>
      </w:r>
      <w:r w:rsidR="00DB2541">
        <w:t xml:space="preserve"> by the Board of Governors, Colorado State University’s governing board.</w:t>
      </w:r>
    </w:p>
    <w:p w14:paraId="7E9B2B61" w14:textId="77777777" w:rsidR="00DB2541" w:rsidRDefault="00DB2541"/>
    <w:p w14:paraId="21DC1F00" w14:textId="36D2521B" w:rsidR="00DB2541" w:rsidRDefault="00DB2541" w:rsidP="005C4E13">
      <w:r>
        <w:t xml:space="preserve">This is a full-time 12-month appointment at a starting </w:t>
      </w:r>
      <w:r w:rsidR="00411ED1">
        <w:t>salary of $</w:t>
      </w:r>
      <w:r w:rsidR="00411ED1">
        <w:softHyphen/>
        <w:t xml:space="preserve">__________ </w:t>
      </w:r>
      <w:r>
        <w:t>plus appropriate benefits</w:t>
      </w:r>
      <w:r w:rsidR="00AF0D08">
        <w:t xml:space="preserve">. </w:t>
      </w:r>
      <w:r w:rsidR="00A86D8C" w:rsidRPr="00242EA0">
        <w:t>This is a limited appointment that ends _______, with the possibility of renewal depending on performance and available funds.</w:t>
      </w:r>
      <w:r>
        <w:t xml:space="preserve">  Your assignment will be in the Department of ____________ and your duties will be as described in the enclosed job description.  This appointment is contingent on continued grant funding.  This is an at-will position and pursuant to State Statute, C.R.S. 24-19-104, these positions are “employees at will” and employment is subject to termination by either party at any time, although a termination cannot be for a reason that is</w:t>
      </w:r>
      <w:r w:rsidR="00411ED1">
        <w:t xml:space="preserve"> contrary to applicable Federal, S</w:t>
      </w:r>
      <w:r>
        <w:t>tate, or local law.</w:t>
      </w:r>
    </w:p>
    <w:p w14:paraId="149E1918" w14:textId="77777777" w:rsidR="00A86D8C" w:rsidRDefault="00A86D8C" w:rsidP="005C4E13"/>
    <w:p w14:paraId="10357C3F" w14:textId="77777777" w:rsidR="00A86D8C" w:rsidRDefault="00A86D8C" w:rsidP="00385C5E">
      <w:pPr>
        <w:jc w:val="both"/>
      </w:pPr>
      <w:r>
        <w:t>--------------------------------------</w:t>
      </w:r>
    </w:p>
    <w:p w14:paraId="6EEC3E26" w14:textId="77777777" w:rsidR="00DB2541" w:rsidRPr="00A86D8C" w:rsidRDefault="00A86D8C">
      <w:pPr>
        <w:rPr>
          <w:b/>
        </w:rPr>
      </w:pPr>
      <w:r w:rsidRPr="00A86D8C">
        <w:rPr>
          <w:b/>
        </w:rPr>
        <w:t>If applicable:</w:t>
      </w:r>
    </w:p>
    <w:p w14:paraId="781919A8" w14:textId="77777777" w:rsidR="00A86D8C" w:rsidRDefault="00A86D8C">
      <w:r w:rsidRPr="00A86D8C">
        <w:t>This position has been designated as nonexempt and is eligible for overtime under the Fair Labor Standards Act (FLSA).  You are required to track and document any compensable hours. The established work week for all University departments shall be 168 consecutive hours beginning 12:01 a.m. each Saturday. The hours worked in excess of 40 in a single work week will be paid at a rate of one and one half times the employee’s hourly rate, or shall be taken as compensatory time, unless the excess hours are balanced with time off during the same week, keeping the weekly total to 40 hours or less. Please review the Human Resources Manual, Section 1: General Provisions regarding hours worked, overtime, and overtime eligibility.</w:t>
      </w:r>
    </w:p>
    <w:p w14:paraId="75FA4AEC" w14:textId="77777777" w:rsidR="00A86D8C" w:rsidRPr="00A86D8C" w:rsidRDefault="00A86D8C">
      <w:r>
        <w:t>----------------------------------------</w:t>
      </w:r>
    </w:p>
    <w:p w14:paraId="1E193A8B" w14:textId="77777777" w:rsidR="00A86D8C" w:rsidRPr="008B1D42" w:rsidRDefault="00A86D8C"/>
    <w:p w14:paraId="48E7B53F" w14:textId="6B8AFA54" w:rsidR="00DB2541" w:rsidRDefault="00DB2541">
      <w:r>
        <w:t xml:space="preserve">Please familiarize yourself with the policies and regulations outlined in the Academic Faculty and Administrative Professional Manual.  The Manual can be accessed at </w:t>
      </w:r>
      <w:hyperlink r:id="rId4" w:history="1">
        <w:r w:rsidR="004566A0" w:rsidRPr="004566A0">
          <w:rPr>
            <w:rStyle w:val="Hyperlink"/>
          </w:rPr>
          <w:t xml:space="preserve">https://facultycouncil.colostate.edu/ </w:t>
        </w:r>
      </w:hyperlink>
      <w:r w:rsidR="009A1052">
        <w:t xml:space="preserve"> </w:t>
      </w:r>
      <w:r>
        <w:t>Please review the</w:t>
      </w:r>
      <w:r w:rsidR="009A1052">
        <w:t xml:space="preserve"> information pertaining to benefits</w:t>
      </w:r>
      <w:r>
        <w:t xml:space="preserve"> found at </w:t>
      </w:r>
      <w:hyperlink r:id="rId5" w:history="1">
        <w:r w:rsidR="009344F2">
          <w:rPr>
            <w:rStyle w:val="Hyperlink"/>
          </w:rPr>
          <w:t>https://hr.colostate.edu/current-employees/benefits/</w:t>
        </w:r>
      </w:hyperlink>
      <w:r>
        <w:t>.</w:t>
      </w:r>
    </w:p>
    <w:p w14:paraId="7C21080D" w14:textId="77777777" w:rsidR="00DB2541" w:rsidRDefault="00DB2541"/>
    <w:p w14:paraId="1A3ED695" w14:textId="77777777" w:rsidR="00DC787A" w:rsidRDefault="00DC787A" w:rsidP="00DC787A">
      <w:pPr>
        <w:jc w:val="both"/>
        <w:rPr>
          <w:b/>
          <w:sz w:val="20"/>
        </w:rPr>
      </w:pPr>
      <w:r>
        <w:rPr>
          <w:b/>
          <w:sz w:val="20"/>
        </w:rPr>
        <w:t>--------------------------</w:t>
      </w:r>
    </w:p>
    <w:p w14:paraId="77BACF58" w14:textId="77777777" w:rsidR="00DC787A" w:rsidRPr="000F629E" w:rsidRDefault="00DC787A" w:rsidP="00DC787A">
      <w:pPr>
        <w:jc w:val="both"/>
      </w:pPr>
      <w:r w:rsidRPr="000F629E">
        <w:rPr>
          <w:b/>
        </w:rPr>
        <w:t>If applicable:</w:t>
      </w:r>
    </w:p>
    <w:p w14:paraId="50A34812" w14:textId="2310A9D1" w:rsidR="0050397A" w:rsidRPr="0050397A" w:rsidRDefault="0050397A" w:rsidP="0050397A">
      <w:pPr>
        <w:shd w:val="clear" w:color="auto" w:fill="FFFFFF"/>
      </w:pPr>
      <w:r w:rsidRPr="0050397A">
        <w:t>Since you are a Foreign National on a limited visa, it will be your responsibility to understand the immigration regulations governing your visa status in the United States and to work closely with your advisers at the Office of International Programs for assistance in maintaining lawful status throughout your employment at Colorado State University.</w:t>
      </w:r>
    </w:p>
    <w:p w14:paraId="30C3E85C" w14:textId="77777777" w:rsidR="00DC787A" w:rsidRDefault="00DC787A">
      <w:r>
        <w:t>-----------------------</w:t>
      </w:r>
    </w:p>
    <w:p w14:paraId="66B5E9FC" w14:textId="77777777" w:rsidR="00DC787A" w:rsidRDefault="00DC787A"/>
    <w:p w14:paraId="6BDE5D35" w14:textId="77777777" w:rsidR="00A462A5" w:rsidRDefault="00A462A5">
      <w:r>
        <w:t xml:space="preserve">It is the policy of Colorado State University to provide reasonable accommodations for employees and applicants with disabilities.  If you need accommodations, please contact the Office of Equal Opportunity. </w:t>
      </w:r>
    </w:p>
    <w:p w14:paraId="4CAAB356" w14:textId="77777777" w:rsidR="00A462A5" w:rsidRDefault="00A462A5"/>
    <w:p w14:paraId="4BAED876" w14:textId="77777777" w:rsidR="00DB2541" w:rsidRDefault="00DB2541">
      <w:r>
        <w:t>I appreciate your willingness to accept this important and challenging assignment.  I look forward to working with you to enhance the quality of our programs at Colorado State University.  To confirm your acceptance of this position, please sign below and return the original to me by _______________.  Please retain a copy for your records.</w:t>
      </w:r>
    </w:p>
    <w:p w14:paraId="0DB30821" w14:textId="77777777" w:rsidR="00DB2541" w:rsidRDefault="00DB2541"/>
    <w:p w14:paraId="284B84A0" w14:textId="77777777" w:rsidR="00DB2541" w:rsidRDefault="00DB2541">
      <w:r>
        <w:t>Sincerely,</w:t>
      </w:r>
    </w:p>
    <w:p w14:paraId="742BAF29" w14:textId="77777777" w:rsidR="00DB2541" w:rsidRDefault="00DB2541"/>
    <w:p w14:paraId="4AEBAB35" w14:textId="77777777" w:rsidR="00DB2541" w:rsidRDefault="00DB2541"/>
    <w:p w14:paraId="4E13FF13" w14:textId="77777777" w:rsidR="00DB2541" w:rsidRDefault="00DB2541"/>
    <w:p w14:paraId="702D482D" w14:textId="77777777" w:rsidR="00DB2541" w:rsidRDefault="00DB2541">
      <w:r>
        <w:t>Signature of Department Chair</w:t>
      </w:r>
    </w:p>
    <w:p w14:paraId="1436E31B" w14:textId="77777777" w:rsidR="00DB2541" w:rsidRDefault="00DB2541">
      <w:r>
        <w:t>Name of Department Chair</w:t>
      </w:r>
    </w:p>
    <w:p w14:paraId="18B346EC" w14:textId="77777777" w:rsidR="00DB2541" w:rsidRDefault="00DB2541">
      <w:r>
        <w:t>Department Name</w:t>
      </w:r>
    </w:p>
    <w:p w14:paraId="30B4837B" w14:textId="77777777" w:rsidR="00DB2541" w:rsidRDefault="00DB2541"/>
    <w:p w14:paraId="1824E4EC" w14:textId="77777777" w:rsidR="00DB2541" w:rsidRDefault="00DB2541"/>
    <w:p w14:paraId="5A6EE00A" w14:textId="77777777" w:rsidR="00DB2541" w:rsidRDefault="00DB2541" w:rsidP="005A0491">
      <w:pPr>
        <w:jc w:val="both"/>
      </w:pPr>
      <w:r>
        <w:t>I accept your offer of the aforementioned position:</w:t>
      </w:r>
    </w:p>
    <w:p w14:paraId="6A95C336" w14:textId="77777777" w:rsidR="00DB2541" w:rsidRDefault="00DB2541" w:rsidP="005A0491">
      <w:pPr>
        <w:jc w:val="both"/>
      </w:pPr>
    </w:p>
    <w:p w14:paraId="0E6ED7D2" w14:textId="77777777" w:rsidR="00DB2541" w:rsidRDefault="00DB2541" w:rsidP="005A0491">
      <w:pPr>
        <w:jc w:val="both"/>
      </w:pPr>
    </w:p>
    <w:p w14:paraId="4D5A47AA" w14:textId="77777777" w:rsidR="00DB2541" w:rsidRDefault="00DB2541" w:rsidP="005A0491">
      <w:pPr>
        <w:tabs>
          <w:tab w:val="left" w:pos="-1440"/>
        </w:tabs>
        <w:ind w:left="5760" w:hanging="5760"/>
        <w:jc w:val="both"/>
        <w:rPr>
          <w:u w:val="single"/>
        </w:rPr>
      </w:pPr>
      <w:r>
        <w:t>___</w:t>
      </w:r>
      <w:r w:rsidR="0027583E">
        <w:t>____________________________________</w:t>
      </w:r>
      <w:r w:rsidR="0027583E">
        <w:tab/>
      </w:r>
      <w:r>
        <w:t>_________________</w:t>
      </w:r>
      <w:r w:rsidR="0027583E">
        <w:t>____</w:t>
      </w:r>
    </w:p>
    <w:p w14:paraId="1B7C1D53" w14:textId="77777777" w:rsidR="00DB2541" w:rsidRDefault="00DB2541" w:rsidP="0027583E">
      <w:pPr>
        <w:tabs>
          <w:tab w:val="left" w:pos="-1440"/>
        </w:tabs>
        <w:jc w:val="both"/>
      </w:pPr>
      <w:r>
        <w:t>Signature</w:t>
      </w:r>
      <w:r>
        <w:tab/>
      </w:r>
      <w:r>
        <w:tab/>
      </w:r>
      <w:r>
        <w:tab/>
      </w:r>
      <w:r>
        <w:tab/>
      </w:r>
      <w:r>
        <w:tab/>
      </w:r>
      <w:r>
        <w:tab/>
      </w:r>
      <w:r w:rsidR="0027583E">
        <w:tab/>
      </w:r>
      <w:r>
        <w:t>Date</w:t>
      </w:r>
    </w:p>
    <w:p w14:paraId="037DC775" w14:textId="77777777" w:rsidR="00DB2541" w:rsidRDefault="00DB2541" w:rsidP="009E3A92">
      <w:pPr>
        <w:tabs>
          <w:tab w:val="left" w:pos="-1440"/>
        </w:tabs>
        <w:ind w:left="7200" w:hanging="5760"/>
        <w:jc w:val="both"/>
      </w:pPr>
    </w:p>
    <w:p w14:paraId="0B597FDD" w14:textId="31A481A0" w:rsidR="00DB2541" w:rsidRDefault="00DB2541" w:rsidP="00937564">
      <w:r>
        <w:t>xc:</w:t>
      </w:r>
      <w:r>
        <w:tab/>
      </w:r>
      <w:hyperlink r:id="rId6" w:history="1">
        <w:r w:rsidR="00937564">
          <w:rPr>
            <w:rStyle w:val="Hyperlink"/>
          </w:rPr>
          <w:t>bfs_ap_offerletters@colostate.edu</w:t>
        </w:r>
      </w:hyperlink>
    </w:p>
    <w:p w14:paraId="038B0925" w14:textId="77777777" w:rsidR="00DB2541" w:rsidRPr="009E3A92" w:rsidRDefault="00DB2541" w:rsidP="005A0491">
      <w:pPr>
        <w:jc w:val="both"/>
      </w:pPr>
      <w:r>
        <w:tab/>
        <w:t>[</w:t>
      </w:r>
      <w:r w:rsidRPr="009E3A92">
        <w:t>College Dean (if applicable])</w:t>
      </w:r>
    </w:p>
    <w:p w14:paraId="07EA8B57" w14:textId="77777777" w:rsidR="00DB2541" w:rsidRPr="009E3A92" w:rsidRDefault="00DB2541" w:rsidP="005A0491">
      <w:pPr>
        <w:jc w:val="both"/>
      </w:pPr>
      <w:r w:rsidRPr="009E3A92">
        <w:tab/>
        <w:t>[Department Head (if applicable)]</w:t>
      </w:r>
    </w:p>
    <w:p w14:paraId="4BF0333D" w14:textId="77777777" w:rsidR="00DB2541" w:rsidRPr="009E3A92" w:rsidRDefault="00DB2541" w:rsidP="005A0491">
      <w:pPr>
        <w:jc w:val="both"/>
      </w:pPr>
      <w:r w:rsidRPr="009E3A92">
        <w:tab/>
        <w:t>[Director (if applicable)]</w:t>
      </w:r>
    </w:p>
    <w:p w14:paraId="58EA928F" w14:textId="77777777" w:rsidR="00DB2541" w:rsidRDefault="00DB2541" w:rsidP="005A0491">
      <w:pPr>
        <w:jc w:val="both"/>
      </w:pPr>
    </w:p>
    <w:p w14:paraId="3A056B44" w14:textId="77777777" w:rsidR="00DB2541" w:rsidRDefault="00DB2541" w:rsidP="005A0491">
      <w:pPr>
        <w:rPr>
          <w:sz w:val="18"/>
          <w:szCs w:val="18"/>
        </w:rPr>
      </w:pPr>
    </w:p>
    <w:p w14:paraId="5810B0AC" w14:textId="6816E4D1" w:rsidR="00B5522A" w:rsidRPr="00B31C83" w:rsidRDefault="00B5522A" w:rsidP="00B5522A">
      <w:pPr>
        <w:rPr>
          <w:sz w:val="18"/>
          <w:szCs w:val="18"/>
        </w:rPr>
      </w:pPr>
      <w:r>
        <w:rPr>
          <w:sz w:val="18"/>
          <w:szCs w:val="18"/>
        </w:rPr>
        <w:t>(</w:t>
      </w:r>
      <w:r>
        <w:rPr>
          <w:i/>
          <w:sz w:val="18"/>
          <w:szCs w:val="18"/>
        </w:rPr>
        <w:t>Revised</w:t>
      </w:r>
      <w:r w:rsidR="00234C75">
        <w:rPr>
          <w:i/>
          <w:sz w:val="18"/>
          <w:szCs w:val="18"/>
        </w:rPr>
        <w:t xml:space="preserve"> </w:t>
      </w:r>
      <w:r w:rsidR="00D84C22">
        <w:rPr>
          <w:i/>
          <w:sz w:val="18"/>
          <w:szCs w:val="18"/>
        </w:rPr>
        <w:t>J</w:t>
      </w:r>
      <w:r w:rsidR="005C4E13">
        <w:rPr>
          <w:i/>
          <w:sz w:val="18"/>
          <w:szCs w:val="18"/>
        </w:rPr>
        <w:t>anuary 2024</w:t>
      </w:r>
      <w:r w:rsidR="00CE7334">
        <w:rPr>
          <w:i/>
          <w:sz w:val="18"/>
          <w:szCs w:val="18"/>
        </w:rPr>
        <w:t>)</w:t>
      </w:r>
    </w:p>
    <w:p w14:paraId="3E9E894D" w14:textId="77777777" w:rsidR="00DB2541" w:rsidRDefault="00DB2541"/>
    <w:p w14:paraId="6306298F" w14:textId="77777777" w:rsidR="00DB2541" w:rsidRDefault="00DB2541"/>
    <w:sectPr w:rsidR="00DB2541" w:rsidSect="00F95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491"/>
    <w:rsid w:val="000015E5"/>
    <w:rsid w:val="00002E36"/>
    <w:rsid w:val="00003D81"/>
    <w:rsid w:val="0000535A"/>
    <w:rsid w:val="00006AD8"/>
    <w:rsid w:val="00012CFE"/>
    <w:rsid w:val="00022122"/>
    <w:rsid w:val="0002315C"/>
    <w:rsid w:val="00024A02"/>
    <w:rsid w:val="00032DF0"/>
    <w:rsid w:val="00033E50"/>
    <w:rsid w:val="0003594D"/>
    <w:rsid w:val="0003724E"/>
    <w:rsid w:val="00044E39"/>
    <w:rsid w:val="00045A45"/>
    <w:rsid w:val="0005060E"/>
    <w:rsid w:val="00057875"/>
    <w:rsid w:val="0006373C"/>
    <w:rsid w:val="00071D7A"/>
    <w:rsid w:val="00076803"/>
    <w:rsid w:val="00077719"/>
    <w:rsid w:val="00080819"/>
    <w:rsid w:val="0008577B"/>
    <w:rsid w:val="00094817"/>
    <w:rsid w:val="000A191D"/>
    <w:rsid w:val="000A7B08"/>
    <w:rsid w:val="000B4193"/>
    <w:rsid w:val="000B4CFB"/>
    <w:rsid w:val="000C5A8C"/>
    <w:rsid w:val="000D1C00"/>
    <w:rsid w:val="000D57E4"/>
    <w:rsid w:val="000E1667"/>
    <w:rsid w:val="000E2FF1"/>
    <w:rsid w:val="000E3504"/>
    <w:rsid w:val="000F1D33"/>
    <w:rsid w:val="000F3F09"/>
    <w:rsid w:val="000F5BE2"/>
    <w:rsid w:val="000F627F"/>
    <w:rsid w:val="000F629E"/>
    <w:rsid w:val="00104304"/>
    <w:rsid w:val="00110026"/>
    <w:rsid w:val="00116D28"/>
    <w:rsid w:val="001270F1"/>
    <w:rsid w:val="00135B21"/>
    <w:rsid w:val="00136F87"/>
    <w:rsid w:val="0014276D"/>
    <w:rsid w:val="001508D3"/>
    <w:rsid w:val="00152C60"/>
    <w:rsid w:val="0016244E"/>
    <w:rsid w:val="00172F49"/>
    <w:rsid w:val="00173EEC"/>
    <w:rsid w:val="00174014"/>
    <w:rsid w:val="001931FE"/>
    <w:rsid w:val="00193D35"/>
    <w:rsid w:val="00193DDE"/>
    <w:rsid w:val="001A7A73"/>
    <w:rsid w:val="001B2D3E"/>
    <w:rsid w:val="001C2557"/>
    <w:rsid w:val="001C31E5"/>
    <w:rsid w:val="001D1E51"/>
    <w:rsid w:val="001F518D"/>
    <w:rsid w:val="0020011A"/>
    <w:rsid w:val="002035CF"/>
    <w:rsid w:val="0020373E"/>
    <w:rsid w:val="00207D6E"/>
    <w:rsid w:val="00212E78"/>
    <w:rsid w:val="00215DB4"/>
    <w:rsid w:val="00217A73"/>
    <w:rsid w:val="00234C75"/>
    <w:rsid w:val="00241485"/>
    <w:rsid w:val="00255AB0"/>
    <w:rsid w:val="00256122"/>
    <w:rsid w:val="0026336D"/>
    <w:rsid w:val="002658C9"/>
    <w:rsid w:val="00265FCF"/>
    <w:rsid w:val="0027583E"/>
    <w:rsid w:val="00280113"/>
    <w:rsid w:val="002911FA"/>
    <w:rsid w:val="002A171C"/>
    <w:rsid w:val="002A1DD8"/>
    <w:rsid w:val="002A27FB"/>
    <w:rsid w:val="002B1D47"/>
    <w:rsid w:val="002C337A"/>
    <w:rsid w:val="002C6ED7"/>
    <w:rsid w:val="002D6DB2"/>
    <w:rsid w:val="002D7184"/>
    <w:rsid w:val="002E3484"/>
    <w:rsid w:val="002F19C0"/>
    <w:rsid w:val="0030276B"/>
    <w:rsid w:val="00307E86"/>
    <w:rsid w:val="003312A0"/>
    <w:rsid w:val="00332BE7"/>
    <w:rsid w:val="003415B8"/>
    <w:rsid w:val="0034660A"/>
    <w:rsid w:val="00347DEB"/>
    <w:rsid w:val="00361F9A"/>
    <w:rsid w:val="00372834"/>
    <w:rsid w:val="003823B6"/>
    <w:rsid w:val="00385610"/>
    <w:rsid w:val="00385C5E"/>
    <w:rsid w:val="00387B55"/>
    <w:rsid w:val="00391868"/>
    <w:rsid w:val="003925A7"/>
    <w:rsid w:val="003957D3"/>
    <w:rsid w:val="00396F2E"/>
    <w:rsid w:val="003A019B"/>
    <w:rsid w:val="003A0207"/>
    <w:rsid w:val="003A46F9"/>
    <w:rsid w:val="003C3406"/>
    <w:rsid w:val="003D1485"/>
    <w:rsid w:val="003D295F"/>
    <w:rsid w:val="003D4453"/>
    <w:rsid w:val="003D6BEE"/>
    <w:rsid w:val="003D7CC0"/>
    <w:rsid w:val="003E2E42"/>
    <w:rsid w:val="003E4835"/>
    <w:rsid w:val="003E62FD"/>
    <w:rsid w:val="003F47BB"/>
    <w:rsid w:val="00411324"/>
    <w:rsid w:val="00411ED1"/>
    <w:rsid w:val="00411FF7"/>
    <w:rsid w:val="00413869"/>
    <w:rsid w:val="00415B43"/>
    <w:rsid w:val="0041633E"/>
    <w:rsid w:val="00417306"/>
    <w:rsid w:val="00420EB3"/>
    <w:rsid w:val="00422A25"/>
    <w:rsid w:val="00424B80"/>
    <w:rsid w:val="00425530"/>
    <w:rsid w:val="00430732"/>
    <w:rsid w:val="004415F0"/>
    <w:rsid w:val="00442774"/>
    <w:rsid w:val="004452C4"/>
    <w:rsid w:val="0045075F"/>
    <w:rsid w:val="004566A0"/>
    <w:rsid w:val="0046280D"/>
    <w:rsid w:val="00470CBB"/>
    <w:rsid w:val="00471523"/>
    <w:rsid w:val="0049713D"/>
    <w:rsid w:val="00497F0C"/>
    <w:rsid w:val="004A2D17"/>
    <w:rsid w:val="004A5E0E"/>
    <w:rsid w:val="004B1134"/>
    <w:rsid w:val="004B32BF"/>
    <w:rsid w:val="004B5F55"/>
    <w:rsid w:val="004C582D"/>
    <w:rsid w:val="004C6DED"/>
    <w:rsid w:val="004F439D"/>
    <w:rsid w:val="004F7C06"/>
    <w:rsid w:val="00501EE3"/>
    <w:rsid w:val="00502D49"/>
    <w:rsid w:val="0050397A"/>
    <w:rsid w:val="0051564D"/>
    <w:rsid w:val="00515E1A"/>
    <w:rsid w:val="0052453A"/>
    <w:rsid w:val="00524B1E"/>
    <w:rsid w:val="00537EA9"/>
    <w:rsid w:val="00543086"/>
    <w:rsid w:val="005432AD"/>
    <w:rsid w:val="005432DF"/>
    <w:rsid w:val="00544120"/>
    <w:rsid w:val="005556C0"/>
    <w:rsid w:val="0055602B"/>
    <w:rsid w:val="00556E8A"/>
    <w:rsid w:val="00566046"/>
    <w:rsid w:val="00566BFE"/>
    <w:rsid w:val="00573226"/>
    <w:rsid w:val="00581263"/>
    <w:rsid w:val="00582EF2"/>
    <w:rsid w:val="0058710B"/>
    <w:rsid w:val="0058735B"/>
    <w:rsid w:val="005A0491"/>
    <w:rsid w:val="005A26EF"/>
    <w:rsid w:val="005B1DE0"/>
    <w:rsid w:val="005B4A2E"/>
    <w:rsid w:val="005C0BBE"/>
    <w:rsid w:val="005C4AB8"/>
    <w:rsid w:val="005C4E13"/>
    <w:rsid w:val="005C7592"/>
    <w:rsid w:val="005C7B8B"/>
    <w:rsid w:val="005D495D"/>
    <w:rsid w:val="005D4EF5"/>
    <w:rsid w:val="005D6BAD"/>
    <w:rsid w:val="005D7BED"/>
    <w:rsid w:val="005E21C4"/>
    <w:rsid w:val="005E229D"/>
    <w:rsid w:val="005E3A2A"/>
    <w:rsid w:val="005E70A1"/>
    <w:rsid w:val="005F3CD7"/>
    <w:rsid w:val="005F7D6A"/>
    <w:rsid w:val="00600E8A"/>
    <w:rsid w:val="0063566C"/>
    <w:rsid w:val="00635EBB"/>
    <w:rsid w:val="006367E0"/>
    <w:rsid w:val="00640E00"/>
    <w:rsid w:val="00645C33"/>
    <w:rsid w:val="006533A7"/>
    <w:rsid w:val="006574E1"/>
    <w:rsid w:val="0066021A"/>
    <w:rsid w:val="0066249E"/>
    <w:rsid w:val="0066636F"/>
    <w:rsid w:val="0067051F"/>
    <w:rsid w:val="006735B9"/>
    <w:rsid w:val="00682F3E"/>
    <w:rsid w:val="006924D3"/>
    <w:rsid w:val="0069759E"/>
    <w:rsid w:val="006A2AF5"/>
    <w:rsid w:val="006A5FAB"/>
    <w:rsid w:val="006B7323"/>
    <w:rsid w:val="006B7F36"/>
    <w:rsid w:val="006C504E"/>
    <w:rsid w:val="006D6DE3"/>
    <w:rsid w:val="006E3D15"/>
    <w:rsid w:val="006F0EAB"/>
    <w:rsid w:val="00700117"/>
    <w:rsid w:val="00702D7A"/>
    <w:rsid w:val="0070407C"/>
    <w:rsid w:val="00710A35"/>
    <w:rsid w:val="00715051"/>
    <w:rsid w:val="00733128"/>
    <w:rsid w:val="00737158"/>
    <w:rsid w:val="00740C44"/>
    <w:rsid w:val="00746E67"/>
    <w:rsid w:val="007507BA"/>
    <w:rsid w:val="00753E8F"/>
    <w:rsid w:val="00760F8F"/>
    <w:rsid w:val="00787FE9"/>
    <w:rsid w:val="00790510"/>
    <w:rsid w:val="007A633B"/>
    <w:rsid w:val="007B2A15"/>
    <w:rsid w:val="007B2D01"/>
    <w:rsid w:val="007C08A9"/>
    <w:rsid w:val="007D4762"/>
    <w:rsid w:val="007D5286"/>
    <w:rsid w:val="007E7581"/>
    <w:rsid w:val="007E7F4B"/>
    <w:rsid w:val="007F112F"/>
    <w:rsid w:val="007F3C93"/>
    <w:rsid w:val="0080138D"/>
    <w:rsid w:val="008032BA"/>
    <w:rsid w:val="00803E20"/>
    <w:rsid w:val="008077C7"/>
    <w:rsid w:val="00810371"/>
    <w:rsid w:val="00816C30"/>
    <w:rsid w:val="0082124C"/>
    <w:rsid w:val="008312EC"/>
    <w:rsid w:val="008331FF"/>
    <w:rsid w:val="008438B0"/>
    <w:rsid w:val="00853AFF"/>
    <w:rsid w:val="00864EC3"/>
    <w:rsid w:val="00875903"/>
    <w:rsid w:val="00882C00"/>
    <w:rsid w:val="00883F84"/>
    <w:rsid w:val="008878A3"/>
    <w:rsid w:val="00892662"/>
    <w:rsid w:val="0089472E"/>
    <w:rsid w:val="00894F3E"/>
    <w:rsid w:val="008963DF"/>
    <w:rsid w:val="008A3026"/>
    <w:rsid w:val="008A4EBE"/>
    <w:rsid w:val="008B1D42"/>
    <w:rsid w:val="008B5BC7"/>
    <w:rsid w:val="008C5CA8"/>
    <w:rsid w:val="008C5F75"/>
    <w:rsid w:val="008C6B34"/>
    <w:rsid w:val="008C73DD"/>
    <w:rsid w:val="008C7485"/>
    <w:rsid w:val="008D4D57"/>
    <w:rsid w:val="008D5DF2"/>
    <w:rsid w:val="008D6349"/>
    <w:rsid w:val="008E379E"/>
    <w:rsid w:val="008F236A"/>
    <w:rsid w:val="00900106"/>
    <w:rsid w:val="00902A82"/>
    <w:rsid w:val="0092169F"/>
    <w:rsid w:val="009250A9"/>
    <w:rsid w:val="009258E8"/>
    <w:rsid w:val="00930057"/>
    <w:rsid w:val="009344F2"/>
    <w:rsid w:val="00935C37"/>
    <w:rsid w:val="00937564"/>
    <w:rsid w:val="00942144"/>
    <w:rsid w:val="00951713"/>
    <w:rsid w:val="00956D34"/>
    <w:rsid w:val="00973047"/>
    <w:rsid w:val="009747C5"/>
    <w:rsid w:val="009A1052"/>
    <w:rsid w:val="009A699B"/>
    <w:rsid w:val="009A71CC"/>
    <w:rsid w:val="009B0D6C"/>
    <w:rsid w:val="009C0BCC"/>
    <w:rsid w:val="009C4CD4"/>
    <w:rsid w:val="009C7DF1"/>
    <w:rsid w:val="009D2787"/>
    <w:rsid w:val="009D2E1A"/>
    <w:rsid w:val="009D421B"/>
    <w:rsid w:val="009D586F"/>
    <w:rsid w:val="009D5D25"/>
    <w:rsid w:val="009D76A4"/>
    <w:rsid w:val="009E26F4"/>
    <w:rsid w:val="009E3A92"/>
    <w:rsid w:val="009F28EF"/>
    <w:rsid w:val="009F59D2"/>
    <w:rsid w:val="00A134BE"/>
    <w:rsid w:val="00A1563A"/>
    <w:rsid w:val="00A158A2"/>
    <w:rsid w:val="00A24BC0"/>
    <w:rsid w:val="00A30E27"/>
    <w:rsid w:val="00A3115A"/>
    <w:rsid w:val="00A402DA"/>
    <w:rsid w:val="00A462A5"/>
    <w:rsid w:val="00A4799E"/>
    <w:rsid w:val="00A52363"/>
    <w:rsid w:val="00A55515"/>
    <w:rsid w:val="00A747BB"/>
    <w:rsid w:val="00A7776D"/>
    <w:rsid w:val="00A86D8C"/>
    <w:rsid w:val="00AA4B1F"/>
    <w:rsid w:val="00AC06E9"/>
    <w:rsid w:val="00AC68EE"/>
    <w:rsid w:val="00AD77EF"/>
    <w:rsid w:val="00AD798B"/>
    <w:rsid w:val="00AE499E"/>
    <w:rsid w:val="00AE4B03"/>
    <w:rsid w:val="00AE65A2"/>
    <w:rsid w:val="00AF0874"/>
    <w:rsid w:val="00AF0D08"/>
    <w:rsid w:val="00B03CFC"/>
    <w:rsid w:val="00B14523"/>
    <w:rsid w:val="00B16BA9"/>
    <w:rsid w:val="00B17B06"/>
    <w:rsid w:val="00B17E16"/>
    <w:rsid w:val="00B253D2"/>
    <w:rsid w:val="00B2623B"/>
    <w:rsid w:val="00B2676D"/>
    <w:rsid w:val="00B37D05"/>
    <w:rsid w:val="00B5522A"/>
    <w:rsid w:val="00B6061F"/>
    <w:rsid w:val="00B762DF"/>
    <w:rsid w:val="00B81CD9"/>
    <w:rsid w:val="00B83B72"/>
    <w:rsid w:val="00B86A8C"/>
    <w:rsid w:val="00B86DCD"/>
    <w:rsid w:val="00B87565"/>
    <w:rsid w:val="00B9161A"/>
    <w:rsid w:val="00B92853"/>
    <w:rsid w:val="00B949ED"/>
    <w:rsid w:val="00BA17FF"/>
    <w:rsid w:val="00BA6743"/>
    <w:rsid w:val="00BB09DD"/>
    <w:rsid w:val="00BB5BD1"/>
    <w:rsid w:val="00BC5523"/>
    <w:rsid w:val="00BC7ECE"/>
    <w:rsid w:val="00BD11A1"/>
    <w:rsid w:val="00BD2E88"/>
    <w:rsid w:val="00BD6486"/>
    <w:rsid w:val="00BD726F"/>
    <w:rsid w:val="00BE1E16"/>
    <w:rsid w:val="00BE3945"/>
    <w:rsid w:val="00BF65F0"/>
    <w:rsid w:val="00BF73F8"/>
    <w:rsid w:val="00BF7911"/>
    <w:rsid w:val="00C00B4A"/>
    <w:rsid w:val="00C0482E"/>
    <w:rsid w:val="00C06ED5"/>
    <w:rsid w:val="00C11EB6"/>
    <w:rsid w:val="00C13049"/>
    <w:rsid w:val="00C1591E"/>
    <w:rsid w:val="00C17A4F"/>
    <w:rsid w:val="00C3162B"/>
    <w:rsid w:val="00C32872"/>
    <w:rsid w:val="00C4244B"/>
    <w:rsid w:val="00C64410"/>
    <w:rsid w:val="00C656ED"/>
    <w:rsid w:val="00C667BA"/>
    <w:rsid w:val="00C71726"/>
    <w:rsid w:val="00C74137"/>
    <w:rsid w:val="00C74DB7"/>
    <w:rsid w:val="00C755BE"/>
    <w:rsid w:val="00C81A62"/>
    <w:rsid w:val="00C85A25"/>
    <w:rsid w:val="00C902D9"/>
    <w:rsid w:val="00C965E8"/>
    <w:rsid w:val="00CA511C"/>
    <w:rsid w:val="00CB21A9"/>
    <w:rsid w:val="00CB70D2"/>
    <w:rsid w:val="00CC3788"/>
    <w:rsid w:val="00CD2F13"/>
    <w:rsid w:val="00CE6F78"/>
    <w:rsid w:val="00CE7334"/>
    <w:rsid w:val="00CF2F9E"/>
    <w:rsid w:val="00CF40CC"/>
    <w:rsid w:val="00CF6443"/>
    <w:rsid w:val="00CF6C0D"/>
    <w:rsid w:val="00CF7557"/>
    <w:rsid w:val="00D021A8"/>
    <w:rsid w:val="00D058EA"/>
    <w:rsid w:val="00D13234"/>
    <w:rsid w:val="00D16A3F"/>
    <w:rsid w:val="00D17E38"/>
    <w:rsid w:val="00D26FB0"/>
    <w:rsid w:val="00D3069A"/>
    <w:rsid w:val="00D32EE1"/>
    <w:rsid w:val="00D34A4D"/>
    <w:rsid w:val="00D428AD"/>
    <w:rsid w:val="00D449AF"/>
    <w:rsid w:val="00D51DC1"/>
    <w:rsid w:val="00D624EF"/>
    <w:rsid w:val="00D6262B"/>
    <w:rsid w:val="00D63C77"/>
    <w:rsid w:val="00D72BD4"/>
    <w:rsid w:val="00D82559"/>
    <w:rsid w:val="00D83449"/>
    <w:rsid w:val="00D84C22"/>
    <w:rsid w:val="00D91565"/>
    <w:rsid w:val="00D968BC"/>
    <w:rsid w:val="00DB2541"/>
    <w:rsid w:val="00DB2D83"/>
    <w:rsid w:val="00DB3BD8"/>
    <w:rsid w:val="00DB5CAD"/>
    <w:rsid w:val="00DC111A"/>
    <w:rsid w:val="00DC787A"/>
    <w:rsid w:val="00DD67EE"/>
    <w:rsid w:val="00DF19D5"/>
    <w:rsid w:val="00DF3421"/>
    <w:rsid w:val="00DF786A"/>
    <w:rsid w:val="00E00E5B"/>
    <w:rsid w:val="00E023F1"/>
    <w:rsid w:val="00E05133"/>
    <w:rsid w:val="00E1349F"/>
    <w:rsid w:val="00E21D8B"/>
    <w:rsid w:val="00E320C6"/>
    <w:rsid w:val="00E42869"/>
    <w:rsid w:val="00E43352"/>
    <w:rsid w:val="00E809E3"/>
    <w:rsid w:val="00E823B4"/>
    <w:rsid w:val="00E8274F"/>
    <w:rsid w:val="00E93AC5"/>
    <w:rsid w:val="00E9543C"/>
    <w:rsid w:val="00EA532D"/>
    <w:rsid w:val="00EA7F14"/>
    <w:rsid w:val="00EB563A"/>
    <w:rsid w:val="00EC00D2"/>
    <w:rsid w:val="00EC2485"/>
    <w:rsid w:val="00EC5406"/>
    <w:rsid w:val="00ED19C6"/>
    <w:rsid w:val="00ED4B1C"/>
    <w:rsid w:val="00EF56B8"/>
    <w:rsid w:val="00F0629F"/>
    <w:rsid w:val="00F1489D"/>
    <w:rsid w:val="00F22964"/>
    <w:rsid w:val="00F24D92"/>
    <w:rsid w:val="00F256AB"/>
    <w:rsid w:val="00F41F48"/>
    <w:rsid w:val="00F43D35"/>
    <w:rsid w:val="00F635B4"/>
    <w:rsid w:val="00F66D72"/>
    <w:rsid w:val="00F71BB1"/>
    <w:rsid w:val="00F72BD2"/>
    <w:rsid w:val="00F92B62"/>
    <w:rsid w:val="00F94D35"/>
    <w:rsid w:val="00F94FC5"/>
    <w:rsid w:val="00F9592E"/>
    <w:rsid w:val="00FA69B8"/>
    <w:rsid w:val="00FB6F18"/>
    <w:rsid w:val="00FD7C12"/>
    <w:rsid w:val="00FE6ACA"/>
    <w:rsid w:val="00FF0D7A"/>
    <w:rsid w:val="00FF7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BC4B17"/>
  <w15:docId w15:val="{A98C8C00-F12B-4DF9-AF78-DE3EAEE1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6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A0491"/>
    <w:rPr>
      <w:rFonts w:cs="Times New Roman"/>
      <w:color w:val="0000FF"/>
      <w:u w:val="single"/>
    </w:rPr>
  </w:style>
  <w:style w:type="paragraph" w:styleId="BalloonText">
    <w:name w:val="Balloon Text"/>
    <w:basedOn w:val="Normal"/>
    <w:link w:val="BalloonTextChar"/>
    <w:uiPriority w:val="99"/>
    <w:semiHidden/>
    <w:rsid w:val="00C902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3CFC"/>
    <w:rPr>
      <w:rFonts w:cs="Times New Roman"/>
      <w:sz w:val="2"/>
    </w:rPr>
  </w:style>
  <w:style w:type="character" w:styleId="FollowedHyperlink">
    <w:name w:val="FollowedHyperlink"/>
    <w:basedOn w:val="DefaultParagraphFont"/>
    <w:uiPriority w:val="99"/>
    <w:rsid w:val="00CC3788"/>
    <w:rPr>
      <w:rFonts w:cs="Times New Roman"/>
      <w:color w:val="800080"/>
      <w:u w:val="single"/>
    </w:rPr>
  </w:style>
  <w:style w:type="paragraph" w:styleId="Revision">
    <w:name w:val="Revision"/>
    <w:hidden/>
    <w:uiPriority w:val="99"/>
    <w:semiHidden/>
    <w:rsid w:val="00D84C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1265">
      <w:bodyDiv w:val="1"/>
      <w:marLeft w:val="0"/>
      <w:marRight w:val="0"/>
      <w:marTop w:val="0"/>
      <w:marBottom w:val="0"/>
      <w:divBdr>
        <w:top w:val="none" w:sz="0" w:space="0" w:color="auto"/>
        <w:left w:val="none" w:sz="0" w:space="0" w:color="auto"/>
        <w:bottom w:val="none" w:sz="0" w:space="0" w:color="auto"/>
        <w:right w:val="none" w:sz="0" w:space="0" w:color="auto"/>
      </w:divBdr>
    </w:div>
    <w:div w:id="241306076">
      <w:bodyDiv w:val="1"/>
      <w:marLeft w:val="0"/>
      <w:marRight w:val="0"/>
      <w:marTop w:val="0"/>
      <w:marBottom w:val="0"/>
      <w:divBdr>
        <w:top w:val="none" w:sz="0" w:space="0" w:color="auto"/>
        <w:left w:val="none" w:sz="0" w:space="0" w:color="auto"/>
        <w:bottom w:val="none" w:sz="0" w:space="0" w:color="auto"/>
        <w:right w:val="none" w:sz="0" w:space="0" w:color="auto"/>
      </w:divBdr>
      <w:divsChild>
        <w:div w:id="1059019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985753">
              <w:marLeft w:val="0"/>
              <w:marRight w:val="0"/>
              <w:marTop w:val="0"/>
              <w:marBottom w:val="0"/>
              <w:divBdr>
                <w:top w:val="none" w:sz="0" w:space="0" w:color="auto"/>
                <w:left w:val="none" w:sz="0" w:space="0" w:color="auto"/>
                <w:bottom w:val="none" w:sz="0" w:space="0" w:color="auto"/>
                <w:right w:val="none" w:sz="0" w:space="0" w:color="auto"/>
              </w:divBdr>
              <w:divsChild>
                <w:div w:id="292248819">
                  <w:marLeft w:val="0"/>
                  <w:marRight w:val="0"/>
                  <w:marTop w:val="0"/>
                  <w:marBottom w:val="0"/>
                  <w:divBdr>
                    <w:top w:val="none" w:sz="0" w:space="0" w:color="auto"/>
                    <w:left w:val="none" w:sz="0" w:space="0" w:color="auto"/>
                    <w:bottom w:val="none" w:sz="0" w:space="0" w:color="auto"/>
                    <w:right w:val="none" w:sz="0" w:space="0" w:color="auto"/>
                  </w:divBdr>
                  <w:divsChild>
                    <w:div w:id="958100035">
                      <w:marLeft w:val="0"/>
                      <w:marRight w:val="0"/>
                      <w:marTop w:val="0"/>
                      <w:marBottom w:val="0"/>
                      <w:divBdr>
                        <w:top w:val="none" w:sz="0" w:space="0" w:color="auto"/>
                        <w:left w:val="none" w:sz="0" w:space="0" w:color="auto"/>
                        <w:bottom w:val="none" w:sz="0" w:space="0" w:color="auto"/>
                        <w:right w:val="none" w:sz="0" w:space="0" w:color="auto"/>
                      </w:divBdr>
                      <w:divsChild>
                        <w:div w:id="34860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586527">
                              <w:marLeft w:val="0"/>
                              <w:marRight w:val="0"/>
                              <w:marTop w:val="0"/>
                              <w:marBottom w:val="0"/>
                              <w:divBdr>
                                <w:top w:val="none" w:sz="0" w:space="0" w:color="auto"/>
                                <w:left w:val="none" w:sz="0" w:space="0" w:color="auto"/>
                                <w:bottom w:val="none" w:sz="0" w:space="0" w:color="auto"/>
                                <w:right w:val="none" w:sz="0" w:space="0" w:color="auto"/>
                              </w:divBdr>
                              <w:divsChild>
                                <w:div w:id="1915893150">
                                  <w:marLeft w:val="0"/>
                                  <w:marRight w:val="0"/>
                                  <w:marTop w:val="0"/>
                                  <w:marBottom w:val="0"/>
                                  <w:divBdr>
                                    <w:top w:val="none" w:sz="0" w:space="0" w:color="auto"/>
                                    <w:left w:val="none" w:sz="0" w:space="0" w:color="auto"/>
                                    <w:bottom w:val="none" w:sz="0" w:space="0" w:color="auto"/>
                                    <w:right w:val="none" w:sz="0" w:space="0" w:color="auto"/>
                                  </w:divBdr>
                                  <w:divsChild>
                                    <w:div w:id="645822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043938">
                                          <w:marLeft w:val="0"/>
                                          <w:marRight w:val="0"/>
                                          <w:marTop w:val="0"/>
                                          <w:marBottom w:val="0"/>
                                          <w:divBdr>
                                            <w:top w:val="none" w:sz="0" w:space="0" w:color="auto"/>
                                            <w:left w:val="none" w:sz="0" w:space="0" w:color="auto"/>
                                            <w:bottom w:val="none" w:sz="0" w:space="0" w:color="auto"/>
                                            <w:right w:val="none" w:sz="0" w:space="0" w:color="auto"/>
                                          </w:divBdr>
                                          <w:divsChild>
                                            <w:div w:id="13244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363329">
      <w:bodyDiv w:val="1"/>
      <w:marLeft w:val="0"/>
      <w:marRight w:val="0"/>
      <w:marTop w:val="0"/>
      <w:marBottom w:val="0"/>
      <w:divBdr>
        <w:top w:val="none" w:sz="0" w:space="0" w:color="auto"/>
        <w:left w:val="none" w:sz="0" w:space="0" w:color="auto"/>
        <w:bottom w:val="none" w:sz="0" w:space="0" w:color="auto"/>
        <w:right w:val="none" w:sz="0" w:space="0" w:color="auto"/>
      </w:divBdr>
    </w:div>
    <w:div w:id="1935749028">
      <w:marLeft w:val="0"/>
      <w:marRight w:val="0"/>
      <w:marTop w:val="0"/>
      <w:marBottom w:val="0"/>
      <w:divBdr>
        <w:top w:val="none" w:sz="0" w:space="0" w:color="auto"/>
        <w:left w:val="none" w:sz="0" w:space="0" w:color="auto"/>
        <w:bottom w:val="none" w:sz="0" w:space="0" w:color="auto"/>
        <w:right w:val="none" w:sz="0" w:space="0" w:color="auto"/>
      </w:divBdr>
    </w:div>
    <w:div w:id="19357490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fs_ap_offerletters@colostate.edu" TargetMode="External"/><Relationship Id="rId5" Type="http://schemas.openxmlformats.org/officeDocument/2006/relationships/hyperlink" Target="https://hr.colostate.edu/current-employees/benefits/" TargetMode="External"/><Relationship Id="rId4" Type="http://schemas.openxmlformats.org/officeDocument/2006/relationships/hyperlink" Target="https://facultycouncil.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523</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Date</vt:lpstr>
    </vt:vector>
  </TitlesOfParts>
  <Company>Colorado State University</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Patsy Harlan</dc:creator>
  <cp:lastModifiedBy>Gibbens,Barb</cp:lastModifiedBy>
  <cp:revision>4</cp:revision>
  <cp:lastPrinted>2008-08-26T20:54:00Z</cp:lastPrinted>
  <dcterms:created xsi:type="dcterms:W3CDTF">2024-01-03T18:08:00Z</dcterms:created>
  <dcterms:modified xsi:type="dcterms:W3CDTF">2024-01-03T18:41:00Z</dcterms:modified>
</cp:coreProperties>
</file>